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A81" w:rsidRPr="008C6A81" w:rsidRDefault="00D82CF7" w:rsidP="00D82CF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D82C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Конспект занятия по песочной терапии с детьми дошкольного возраста «В гостях у песочной феи!»</w:t>
      </w:r>
    </w:p>
    <w:p w:rsidR="008C6A81" w:rsidRPr="008C6A81" w:rsidRDefault="008C6A81" w:rsidP="008C6A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Ю.Ю. Мальцева,</w:t>
      </w:r>
      <w:r w:rsidR="00D82C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Р.Д.</w:t>
      </w:r>
      <w:r w:rsidR="00D82C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Макарова</w:t>
      </w:r>
    </w:p>
    <w:p w:rsidR="008C6A81" w:rsidRPr="008C6A81" w:rsidRDefault="008C6A81" w:rsidP="008C6A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МБДОУ «Детский сад №205»Новоград»</w:t>
      </w:r>
      <w:r w:rsidRPr="008C6A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="00D82C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города Чебоксары</w:t>
      </w:r>
      <w:r w:rsidRPr="008C6A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  <w:hyperlink r:id="rId6" w:history="1">
        <w:r w:rsidRPr="001262AC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en-US" w:eastAsia="ru-RU"/>
          </w:rPr>
          <w:t>umalceva</w:t>
        </w:r>
        <w:r w:rsidRPr="001262AC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86@</w:t>
        </w:r>
        <w:r w:rsidRPr="001262AC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en-US" w:eastAsia="ru-RU"/>
          </w:rPr>
          <w:t>gmail</w:t>
        </w:r>
        <w:r w:rsidRPr="001262AC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.</w:t>
        </w:r>
        <w:r w:rsidRPr="001262AC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en-US" w:eastAsia="ru-RU"/>
          </w:rPr>
          <w:t>com</w:t>
        </w:r>
      </w:hyperlink>
    </w:p>
    <w:p w:rsidR="008C6A81" w:rsidRPr="008C6A81" w:rsidRDefault="008C6A81" w:rsidP="008C6A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C6A81" w:rsidRPr="008C6A81" w:rsidRDefault="00D82CF7" w:rsidP="00D82CF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Аннотация:</w:t>
      </w:r>
      <w:r w:rsidRPr="00D82CF7">
        <w:t xml:space="preserve"> </w:t>
      </w:r>
      <w:r w:rsidRPr="00D82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песком – это погружение ребенка в сказку, в мир фантазий,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2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причудливых образов, извилистых линий. Прикасаясь к песку, дети чувствуют 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2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тепло, текучесть, его движение. Создание картины песком – увлекательный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2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процесс, он затрагивает все сферы чувств, пробуждает творчество, расслабляет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2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вдохновляет одновременно. Нарисовать с помощью песка можно что угодно: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2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растения и животных, жителей моря и насекомых, портреты и пейзажи и т.д.</w:t>
      </w:r>
    </w:p>
    <w:p w:rsidR="008C6A81" w:rsidRPr="008C6A81" w:rsidRDefault="008C6A81" w:rsidP="008C6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6A81" w:rsidRPr="008C6A81" w:rsidRDefault="008C6A81" w:rsidP="008C6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6A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Ключевые слова</w:t>
      </w:r>
      <w:r w:rsidRPr="008C6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D82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песочная терапия, развитие фантазии, мелкая моторика.</w:t>
      </w:r>
    </w:p>
    <w:p w:rsidR="008C6A81" w:rsidRDefault="008C6A81" w:rsidP="002D00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CF7" w:rsidRDefault="00D82CF7" w:rsidP="00D82CF7">
      <w:pPr>
        <w:rPr>
          <w:rFonts w:ascii="Times New Roman" w:hAnsi="Times New Roman" w:cs="Times New Roman"/>
          <w:b/>
          <w:sz w:val="28"/>
          <w:szCs w:val="28"/>
        </w:rPr>
      </w:pPr>
    </w:p>
    <w:p w:rsidR="002D00AB" w:rsidRPr="002C2D72" w:rsidRDefault="002D00AB" w:rsidP="008C6A81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2D72">
        <w:rPr>
          <w:rFonts w:ascii="Times New Roman" w:hAnsi="Times New Roman" w:cs="Times New Roman"/>
          <w:b/>
          <w:i/>
          <w:sz w:val="28"/>
          <w:szCs w:val="28"/>
        </w:rPr>
        <w:t>Конспект занятия по песочной терапии с детьми дошкольного возраста «В гостях у песочной феи!»</w:t>
      </w:r>
    </w:p>
    <w:p w:rsidR="002D00AB" w:rsidRDefault="002D00AB" w:rsidP="008C6A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A81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развивать активность и любознательность детей в процессе познавательной деятельности и игре, обогащать внутренний мир, повышать самооценку.</w:t>
      </w:r>
    </w:p>
    <w:p w:rsidR="002D00AB" w:rsidRPr="008C6A81" w:rsidRDefault="002D00AB" w:rsidP="008C6A81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6A81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2D00AB" w:rsidRDefault="002D00AB" w:rsidP="008C6A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Познакомить детей с песком, его свойствами и особенностями.</w:t>
      </w:r>
    </w:p>
    <w:p w:rsidR="002D00AB" w:rsidRDefault="002D00AB" w:rsidP="008C6A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Учить детей самостоятельно действовать в соответствии с алгоритмом, достигать цели.</w:t>
      </w:r>
    </w:p>
    <w:p w:rsidR="002D00AB" w:rsidRDefault="002D00AB" w:rsidP="008C6A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Развивать тактильно-кинестетическую чувствительность, эмоционально-чувственный опыт детей, мелкую моторику рук и воображение.</w:t>
      </w:r>
    </w:p>
    <w:p w:rsidR="002D00AB" w:rsidRDefault="002D00AB" w:rsidP="008C6A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Снятие психофизического напряжения.</w:t>
      </w:r>
    </w:p>
    <w:p w:rsidR="002D00AB" w:rsidRDefault="002D00AB" w:rsidP="008C6A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Способствовать преодолению скованности, неуверенности в себе.</w:t>
      </w:r>
    </w:p>
    <w:p w:rsidR="002D00AB" w:rsidRDefault="002D00AB" w:rsidP="008C6A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A81">
        <w:rPr>
          <w:rFonts w:ascii="Times New Roman" w:hAnsi="Times New Roman" w:cs="Times New Roman"/>
          <w:b/>
          <w:i/>
          <w:sz w:val="28"/>
          <w:szCs w:val="28"/>
        </w:rPr>
        <w:t>Форма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подгрупповая (4-5 чел.)</w:t>
      </w:r>
    </w:p>
    <w:p w:rsidR="002D00AB" w:rsidRDefault="002D00AB" w:rsidP="008C6A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A81">
        <w:rPr>
          <w:rFonts w:ascii="Times New Roman" w:hAnsi="Times New Roman" w:cs="Times New Roman"/>
          <w:b/>
          <w:i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песочница, песок, костюм Феи для педагога, магнитофон, запись мелодии, атласные ленточки разных цветов.</w:t>
      </w:r>
    </w:p>
    <w:p w:rsidR="002D00AB" w:rsidRPr="008C6A81" w:rsidRDefault="002D00AB" w:rsidP="008C6A81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6A81">
        <w:rPr>
          <w:rFonts w:ascii="Times New Roman" w:hAnsi="Times New Roman" w:cs="Times New Roman"/>
          <w:b/>
          <w:i/>
          <w:sz w:val="28"/>
          <w:szCs w:val="28"/>
        </w:rPr>
        <w:t>Ход занятия:</w:t>
      </w:r>
    </w:p>
    <w:p w:rsidR="002D00AB" w:rsidRDefault="002D00AB" w:rsidP="008C6A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здравствуйте, ребята! Хотите я научу вас здороваться по волшебному?</w:t>
      </w:r>
    </w:p>
    <w:p w:rsidR="002D00AB" w:rsidRDefault="002D00AB" w:rsidP="008C6A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здороваюсь везде! Дома и на улице. Даже здравствуй </w:t>
      </w:r>
      <w:r w:rsidR="00ED59B7">
        <w:rPr>
          <w:rFonts w:ascii="Times New Roman" w:hAnsi="Times New Roman" w:cs="Times New Roman"/>
          <w:sz w:val="28"/>
          <w:szCs w:val="28"/>
        </w:rPr>
        <w:t>говорю я</w:t>
      </w:r>
      <w:r>
        <w:rPr>
          <w:rFonts w:ascii="Times New Roman" w:hAnsi="Times New Roman" w:cs="Times New Roman"/>
          <w:sz w:val="28"/>
          <w:szCs w:val="28"/>
        </w:rPr>
        <w:t xml:space="preserve"> соседской курице! Здравствуй, солнце красное! Здравствуй небо ясное! Здравствуй, вольный ветерок! Здравствуй маленький дубок! Здравствуй утро, здравствуй день. Мне здороваться не лень!</w:t>
      </w:r>
    </w:p>
    <w:p w:rsidR="002D00AB" w:rsidRDefault="002D00AB" w:rsidP="008C6A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я рада вас видеть! Ребята, мне нужна ваша помощь, чтобы понять, что здесь случилось. Дети, посмотрите, что у нас появилось? (на полу в кабинете стоит ящик с песком)</w:t>
      </w:r>
    </w:p>
    <w:p w:rsidR="002D00AB" w:rsidRPr="002C2D72" w:rsidRDefault="002D00AB" w:rsidP="008C6A81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2D72">
        <w:rPr>
          <w:rFonts w:ascii="Times New Roman" w:hAnsi="Times New Roman" w:cs="Times New Roman"/>
          <w:b/>
          <w:i/>
          <w:sz w:val="28"/>
          <w:szCs w:val="28"/>
        </w:rPr>
        <w:t>1. Упражнение «Знакомство с песком».</w:t>
      </w:r>
    </w:p>
    <w:p w:rsidR="002D00AB" w:rsidRDefault="002D00AB" w:rsidP="008C6A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как вы думаете, что такое песок?</w:t>
      </w:r>
    </w:p>
    <w:p w:rsidR="002D00AB" w:rsidRDefault="002D00AB" w:rsidP="008C6A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Песок можно посчитать??</w:t>
      </w:r>
    </w:p>
    <w:p w:rsidR="002D00AB" w:rsidRDefault="002D00AB" w:rsidP="008C6A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он на ощупь?</w:t>
      </w:r>
    </w:p>
    <w:p w:rsidR="002D00AB" w:rsidRDefault="002D00AB" w:rsidP="008C6A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интересного вы знаете о песке? (дети отвечают на вопросы, рассказывают о песке из личного опыта).</w:t>
      </w:r>
    </w:p>
    <w:p w:rsidR="002D00AB" w:rsidRDefault="002D00AB" w:rsidP="008C6A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Песок – это очень интересный материал, из него можно построить замки, башни, мосты, пустыню, а еще на песке можно отпечатать следы. Хотите оставить следы на песке?</w:t>
      </w:r>
    </w:p>
    <w:p w:rsidR="002D00AB" w:rsidRDefault="002D00AB" w:rsidP="008C6A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:rsidR="008C6A81" w:rsidRPr="00D82CF7" w:rsidRDefault="002D00AB" w:rsidP="008C6A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тогда проходите к песочнице и рассаживайтесь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2C2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удобнее.</w:t>
      </w:r>
    </w:p>
    <w:p w:rsidR="002D00AB" w:rsidRPr="002C2D72" w:rsidRDefault="002D00AB" w:rsidP="008C6A81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2D72">
        <w:rPr>
          <w:rFonts w:ascii="Times New Roman" w:hAnsi="Times New Roman" w:cs="Times New Roman"/>
          <w:b/>
          <w:i/>
          <w:sz w:val="28"/>
          <w:szCs w:val="28"/>
        </w:rPr>
        <w:lastRenderedPageBreak/>
        <w:t>2. Упражнение «Знакомство с хозяйкой песочницы - Песочной Феей».</w:t>
      </w:r>
    </w:p>
    <w:p w:rsidR="002D00AB" w:rsidRDefault="002D00AB" w:rsidP="008C6A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взгляните, кто к нам пришел? Это хозяйка нашей песочницы и песка - Песочная Фея (педагог-психолог). Она добрая волшебница, которая любит детей, ей очень хочется познакомиться с вами.</w:t>
      </w:r>
    </w:p>
    <w:p w:rsidR="002D00AB" w:rsidRDefault="002D00AB" w:rsidP="008C6A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Песочная Фея: здравствуйте, ребята! Я очень рада вас видеть в моей стране! Я хочу вам показать много интересных игр в песочном мире. Давайте поздороваемся с нашим новым другом – песком.</w:t>
      </w:r>
    </w:p>
    <w:p w:rsidR="002D00AB" w:rsidRDefault="002D00AB" w:rsidP="008C6A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здравствуй, песок!</w:t>
      </w:r>
    </w:p>
    <w:p w:rsidR="002D00AB" w:rsidRDefault="002D00AB" w:rsidP="008C6A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Песочная Фея: Я приглашаю всех к себе в гости в песочницу, в свою песочную страну (дети осматривают песочницу, дотрагиваются до бортиков). Я здесь хозяйка. И я разрешаю нам с вами войти в мой песочный дом (дети осматривают песочницу).</w:t>
      </w:r>
    </w:p>
    <w:p w:rsidR="002D00AB" w:rsidRDefault="002D00AB" w:rsidP="008C6A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ребята борта песочницы желтого цвета, как солнышко, а дно песочницы голубого цвета, как море.</w:t>
      </w:r>
    </w:p>
    <w:p w:rsidR="002D00AB" w:rsidRDefault="002D00AB" w:rsidP="008C6A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У Песочной Феи, в ее песочном доме существуют правила поведения в песочной стране, вот послушайте их:</w:t>
      </w:r>
    </w:p>
    <w:p w:rsidR="002D00AB" w:rsidRDefault="002D00AB" w:rsidP="008C6A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Забота о песчинках – не выбрасывай песчинки из песочницы. Ведь это друзья Песочной Феи. Если случайно песок высыпался – покажи это воспитателю, и он поможет им вернуться обратно. (Нельзя выбрасывать песок из песочницы).</w:t>
      </w:r>
    </w:p>
    <w:p w:rsidR="002D00AB" w:rsidRDefault="002D00AB" w:rsidP="008C6A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Песчинкам очень не нравится, когда их берут в рот или бросаются ими. (Нельзя брать песок в рот и бросать его в других детей).</w:t>
      </w:r>
    </w:p>
    <w:p w:rsidR="002D00AB" w:rsidRDefault="002D00AB" w:rsidP="008C6A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Песочная Фея любит, когда у детей чистые ручки и чистое личико. (Поиграл с песком – помой ручки и покажи чистые ладошки зеркалу).</w:t>
      </w:r>
    </w:p>
    <w:p w:rsidR="002D00AB" w:rsidRDefault="002D00AB" w:rsidP="008C6A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Песочная Фея: Ребята, а давайте выучим стих о правилах поведения в песочнице:</w:t>
      </w:r>
    </w:p>
    <w:p w:rsidR="002D00AB" w:rsidRPr="00AD1F4C" w:rsidRDefault="002D00AB" w:rsidP="00AD1F4C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1F4C">
        <w:rPr>
          <w:rFonts w:ascii="Times New Roman" w:hAnsi="Times New Roman" w:cs="Times New Roman"/>
          <w:i/>
          <w:sz w:val="28"/>
          <w:szCs w:val="28"/>
        </w:rPr>
        <w:lastRenderedPageBreak/>
        <w:t>В стране песка нельзя кусаться, драться</w:t>
      </w:r>
    </w:p>
    <w:p w:rsidR="002D00AB" w:rsidRPr="00AD1F4C" w:rsidRDefault="002D00AB" w:rsidP="00AD1F4C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1F4C">
        <w:rPr>
          <w:rFonts w:ascii="Times New Roman" w:hAnsi="Times New Roman" w:cs="Times New Roman"/>
          <w:i/>
          <w:sz w:val="28"/>
          <w:szCs w:val="28"/>
        </w:rPr>
        <w:t>Песком в глаза кидаться</w:t>
      </w:r>
    </w:p>
    <w:p w:rsidR="002D00AB" w:rsidRPr="00AD1F4C" w:rsidRDefault="002D00AB" w:rsidP="00AD1F4C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1F4C">
        <w:rPr>
          <w:rFonts w:ascii="Times New Roman" w:hAnsi="Times New Roman" w:cs="Times New Roman"/>
          <w:i/>
          <w:sz w:val="28"/>
          <w:szCs w:val="28"/>
        </w:rPr>
        <w:t>Можно строить и лепить</w:t>
      </w:r>
    </w:p>
    <w:p w:rsidR="002D00AB" w:rsidRPr="00AD1F4C" w:rsidRDefault="002D00AB" w:rsidP="00AD1F4C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1F4C">
        <w:rPr>
          <w:rFonts w:ascii="Times New Roman" w:hAnsi="Times New Roman" w:cs="Times New Roman"/>
          <w:i/>
          <w:sz w:val="28"/>
          <w:szCs w:val="28"/>
        </w:rPr>
        <w:t>Разные дома,</w:t>
      </w:r>
    </w:p>
    <w:p w:rsidR="002D00AB" w:rsidRPr="00AD1F4C" w:rsidRDefault="002D00AB" w:rsidP="00AD1F4C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1F4C">
        <w:rPr>
          <w:rFonts w:ascii="Times New Roman" w:hAnsi="Times New Roman" w:cs="Times New Roman"/>
          <w:i/>
          <w:sz w:val="28"/>
          <w:szCs w:val="28"/>
        </w:rPr>
        <w:t>Чтобы жизнь вокруг была.</w:t>
      </w:r>
    </w:p>
    <w:p w:rsidR="002D00AB" w:rsidRPr="00AD1F4C" w:rsidRDefault="002D00AB" w:rsidP="00AD1F4C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1F4C">
        <w:rPr>
          <w:rFonts w:ascii="Times New Roman" w:hAnsi="Times New Roman" w:cs="Times New Roman"/>
          <w:i/>
          <w:sz w:val="28"/>
          <w:szCs w:val="28"/>
        </w:rPr>
        <w:t>Песок – волшебная страна,</w:t>
      </w:r>
    </w:p>
    <w:p w:rsidR="002D00AB" w:rsidRDefault="002D00AB" w:rsidP="008C6A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добро и красота!</w:t>
      </w:r>
    </w:p>
    <w:p w:rsidR="002D00AB" w:rsidRDefault="002D00AB" w:rsidP="008C6A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Песочная Фея: а теперь, когда вы узнали правила поведения в песочнице и игр с песком мы с вами попробуем оставить наши следы на песке.</w:t>
      </w:r>
    </w:p>
    <w:p w:rsidR="002D00AB" w:rsidRPr="002C2D72" w:rsidRDefault="002D00AB" w:rsidP="008C6A81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2D72">
        <w:rPr>
          <w:rFonts w:ascii="Times New Roman" w:hAnsi="Times New Roman" w:cs="Times New Roman"/>
          <w:b/>
          <w:i/>
          <w:sz w:val="28"/>
          <w:szCs w:val="28"/>
        </w:rPr>
        <w:t>3. Упражнение «Следы на песке»</w:t>
      </w:r>
    </w:p>
    <w:p w:rsidR="002D00AB" w:rsidRDefault="002D00AB" w:rsidP="008C6A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Волшебная Фея: при помощи чего вы сделаете следы?</w:t>
      </w:r>
    </w:p>
    <w:p w:rsidR="002D00AB" w:rsidRDefault="002D00AB" w:rsidP="008C6A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Кулачками, пальчиками, ладошками, ребром ладони (дети оставляют следы на песке).</w:t>
      </w:r>
    </w:p>
    <w:p w:rsidR="002D00AB" w:rsidRDefault="002D00AB" w:rsidP="008C6A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ровной поверхности песка ребенок и педагог-психолог (Песочная Фея) по очереди делают отпечатки кистей рук: внутренней и внешней стороной. Важно задержать руку на песке, слегка вдавив ее, и прислушаться к своим ощущениям. Песочная Фея начинает игру, описывая ребенку свои ощущения.</w:t>
      </w:r>
    </w:p>
    <w:p w:rsidR="002D00AB" w:rsidRDefault="002D00AB" w:rsidP="008C6A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Песочная Фея: “Мне приятно. Я чувствую теплоту песка. Когда я двигаю руками, я ощущаю маленькие песчинки. А что вы почувствовали?</w:t>
      </w:r>
    </w:p>
    <w:p w:rsidR="002D00AB" w:rsidRDefault="002D00AB" w:rsidP="008C6A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Песок мягкий, теплый, рассыпчатый, сыпучий…</w:t>
      </w:r>
    </w:p>
    <w:p w:rsidR="002D00AB" w:rsidRDefault="002D00AB" w:rsidP="008C6A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Песочная Фея: Прохладный он или теплый, сухой или сырой? Как вы это определили? (ответы детей)</w:t>
      </w:r>
    </w:p>
    <w:p w:rsidR="002D00AB" w:rsidRDefault="002D00AB" w:rsidP="008C6A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Далее, Песочная Фея переворачивает свои руки ладонями вверх.</w:t>
      </w:r>
    </w:p>
    <w:p w:rsidR="002D00AB" w:rsidRDefault="002D00AB" w:rsidP="008C6A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Песочная Фея: “Я перевернула руки и мои ощущения стали другими. Теперь я по-другому чувствую песочек, по-моему, он стал чуть холоднее. А что </w:t>
      </w:r>
      <w:r>
        <w:rPr>
          <w:rFonts w:ascii="Times New Roman" w:hAnsi="Times New Roman" w:cs="Times New Roman"/>
          <w:sz w:val="28"/>
          <w:szCs w:val="28"/>
        </w:rPr>
        <w:lastRenderedPageBreak/>
        <w:t>чувствуете вы? (ответы детей). Мне не очень удобно держать так руки. А вам?” (ответы детей).</w:t>
      </w:r>
    </w:p>
    <w:p w:rsidR="00D82CF7" w:rsidRPr="00D82CF7" w:rsidRDefault="002D00AB" w:rsidP="00D82C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Песочная Фея: Ребята, давайте спрячем руки в песок, постепенно поднимайте по одному пальчику, какие у вас ощущения?</w:t>
      </w:r>
    </w:p>
    <w:p w:rsidR="00D82CF7" w:rsidRPr="002C2D72" w:rsidRDefault="00D82CF7" w:rsidP="002C2D72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2D72">
        <w:rPr>
          <w:rFonts w:ascii="Times New Roman" w:hAnsi="Times New Roman" w:cs="Times New Roman"/>
          <w:b/>
          <w:i/>
          <w:sz w:val="28"/>
          <w:szCs w:val="28"/>
        </w:rPr>
        <w:t>Самостоятельная работа детей, высказывания детей и анализ детских работ.</w:t>
      </w:r>
    </w:p>
    <w:p w:rsidR="00D82CF7" w:rsidRPr="00AD1F4C" w:rsidRDefault="00D82CF7" w:rsidP="00AD1F4C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1F4C">
        <w:rPr>
          <w:rFonts w:ascii="Times New Roman" w:hAnsi="Times New Roman" w:cs="Times New Roman"/>
          <w:i/>
          <w:sz w:val="28"/>
          <w:szCs w:val="28"/>
        </w:rPr>
        <w:t>Мы в пес</w:t>
      </w:r>
      <w:r w:rsidR="00AD1F4C" w:rsidRPr="00AD1F4C">
        <w:rPr>
          <w:rFonts w:ascii="Times New Roman" w:hAnsi="Times New Roman" w:cs="Times New Roman"/>
          <w:i/>
          <w:sz w:val="28"/>
          <w:szCs w:val="28"/>
        </w:rPr>
        <w:t>очек поиграли, (гладим песочек)</w:t>
      </w:r>
    </w:p>
    <w:p w:rsidR="00D82CF7" w:rsidRPr="00AD1F4C" w:rsidRDefault="00D82CF7" w:rsidP="00AD1F4C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1F4C">
        <w:rPr>
          <w:rFonts w:ascii="Times New Roman" w:hAnsi="Times New Roman" w:cs="Times New Roman"/>
          <w:i/>
          <w:sz w:val="28"/>
          <w:szCs w:val="28"/>
        </w:rPr>
        <w:t>Наши пальчики размял</w:t>
      </w:r>
      <w:r w:rsidR="00AD1F4C" w:rsidRPr="00AD1F4C">
        <w:rPr>
          <w:rFonts w:ascii="Times New Roman" w:hAnsi="Times New Roman" w:cs="Times New Roman"/>
          <w:i/>
          <w:sz w:val="28"/>
          <w:szCs w:val="28"/>
        </w:rPr>
        <w:t>и, (сжимаем, разжимаем ладошки)</w:t>
      </w:r>
    </w:p>
    <w:p w:rsidR="00D82CF7" w:rsidRPr="00AD1F4C" w:rsidRDefault="00D82CF7" w:rsidP="00AD1F4C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1F4C">
        <w:rPr>
          <w:rFonts w:ascii="Times New Roman" w:hAnsi="Times New Roman" w:cs="Times New Roman"/>
          <w:i/>
          <w:sz w:val="28"/>
          <w:szCs w:val="28"/>
        </w:rPr>
        <w:t xml:space="preserve">Мы песочек отряхнём, </w:t>
      </w:r>
      <w:r w:rsidR="00AD1F4C" w:rsidRPr="00AD1F4C">
        <w:rPr>
          <w:rFonts w:ascii="Times New Roman" w:hAnsi="Times New Roman" w:cs="Times New Roman"/>
          <w:i/>
          <w:sz w:val="28"/>
          <w:szCs w:val="28"/>
        </w:rPr>
        <w:t>(трем ручки, отряхивая песочек)</w:t>
      </w:r>
    </w:p>
    <w:p w:rsidR="00D82CF7" w:rsidRPr="00AD1F4C" w:rsidRDefault="00D82CF7" w:rsidP="00AD1F4C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1F4C">
        <w:rPr>
          <w:rFonts w:ascii="Times New Roman" w:hAnsi="Times New Roman" w:cs="Times New Roman"/>
          <w:i/>
          <w:sz w:val="28"/>
          <w:szCs w:val="28"/>
        </w:rPr>
        <w:t>Наши пальчик</w:t>
      </w:r>
      <w:r w:rsidR="00AD1F4C" w:rsidRPr="00AD1F4C">
        <w:rPr>
          <w:rFonts w:ascii="Times New Roman" w:hAnsi="Times New Roman" w:cs="Times New Roman"/>
          <w:i/>
          <w:sz w:val="28"/>
          <w:szCs w:val="28"/>
        </w:rPr>
        <w:t>и потрём</w:t>
      </w:r>
      <w:proofErr w:type="gramStart"/>
      <w:r w:rsidR="00AD1F4C" w:rsidRPr="00AD1F4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AD1F4C" w:rsidRPr="00AD1F4C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="00AD1F4C" w:rsidRPr="00AD1F4C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="00AD1F4C" w:rsidRPr="00AD1F4C">
        <w:rPr>
          <w:rFonts w:ascii="Times New Roman" w:hAnsi="Times New Roman" w:cs="Times New Roman"/>
          <w:i/>
          <w:sz w:val="28"/>
          <w:szCs w:val="28"/>
        </w:rPr>
        <w:t>рем каждый пальчик)</w:t>
      </w:r>
    </w:p>
    <w:p w:rsidR="008C6A81" w:rsidRPr="002C2D72" w:rsidRDefault="008C6A81" w:rsidP="008C6A81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2D72">
        <w:rPr>
          <w:rFonts w:ascii="Times New Roman" w:hAnsi="Times New Roman" w:cs="Times New Roman"/>
          <w:b/>
          <w:i/>
          <w:sz w:val="28"/>
          <w:szCs w:val="28"/>
        </w:rPr>
        <w:t>Литература:</w:t>
      </w:r>
    </w:p>
    <w:p w:rsidR="008C6A81" w:rsidRPr="002C2D72" w:rsidRDefault="008C6A81" w:rsidP="002C2D72">
      <w:pPr>
        <w:pStyle w:val="a4"/>
        <w:numPr>
          <w:ilvl w:val="0"/>
          <w:numId w:val="1"/>
        </w:num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D2D29">
        <w:rPr>
          <w:rFonts w:ascii="Times New Roman" w:hAnsi="Times New Roman" w:cs="Times New Roman"/>
          <w:sz w:val="28"/>
          <w:szCs w:val="28"/>
        </w:rPr>
        <w:t>Бережная,   Н. Ф. Песочная терапия в коррекции эмоциональной сферы детей раннего и младшего дошкольного возраста / Н. Ф. Бережная // Дошкольная педагогика. - 2006. - №4. - С. 56 - 59.</w:t>
      </w:r>
    </w:p>
    <w:p w:rsidR="008C6A81" w:rsidRPr="00AD1F4C" w:rsidRDefault="008C6A81" w:rsidP="00AD1F4C">
      <w:pPr>
        <w:pStyle w:val="a4"/>
        <w:numPr>
          <w:ilvl w:val="0"/>
          <w:numId w:val="1"/>
        </w:num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2D29">
        <w:rPr>
          <w:rFonts w:ascii="Times New Roman" w:hAnsi="Times New Roman" w:cs="Times New Roman"/>
          <w:sz w:val="28"/>
          <w:szCs w:val="28"/>
        </w:rPr>
        <w:t>Грабенко</w:t>
      </w:r>
      <w:proofErr w:type="spellEnd"/>
      <w:r w:rsidRPr="008D2D29">
        <w:rPr>
          <w:rFonts w:ascii="Times New Roman" w:hAnsi="Times New Roman" w:cs="Times New Roman"/>
          <w:sz w:val="28"/>
          <w:szCs w:val="28"/>
        </w:rPr>
        <w:t xml:space="preserve">, Т.М.  Игры с песком, или песочная терапия / Т. М. </w:t>
      </w:r>
      <w:proofErr w:type="spellStart"/>
      <w:r w:rsidRPr="008D2D29">
        <w:rPr>
          <w:rFonts w:ascii="Times New Roman" w:hAnsi="Times New Roman" w:cs="Times New Roman"/>
          <w:sz w:val="28"/>
          <w:szCs w:val="28"/>
        </w:rPr>
        <w:t>Грабенко</w:t>
      </w:r>
      <w:proofErr w:type="spellEnd"/>
      <w:r w:rsidRPr="008D2D29">
        <w:rPr>
          <w:rFonts w:ascii="Times New Roman" w:hAnsi="Times New Roman" w:cs="Times New Roman"/>
          <w:sz w:val="28"/>
          <w:szCs w:val="28"/>
        </w:rPr>
        <w:t xml:space="preserve"> // Дошкольная педагогика. - 2004. - № 5. - С.26 – 29</w:t>
      </w:r>
    </w:p>
    <w:p w:rsidR="008C6A81" w:rsidRPr="00AD1F4C" w:rsidRDefault="008C6A81" w:rsidP="00AD1F4C">
      <w:pPr>
        <w:pStyle w:val="a4"/>
        <w:numPr>
          <w:ilvl w:val="0"/>
          <w:numId w:val="1"/>
        </w:num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D2D29">
        <w:rPr>
          <w:rFonts w:ascii="Times New Roman" w:hAnsi="Times New Roman" w:cs="Times New Roman"/>
          <w:sz w:val="28"/>
          <w:szCs w:val="28"/>
        </w:rPr>
        <w:t>Кондратьева, С. Ю.  Игры с песком и водой в работе по формированию пространственно-количественных представлений у дошкольников с задержкой психического развития: развитие естественнонаучных представлений /</w:t>
      </w:r>
    </w:p>
    <w:p w:rsidR="002D00AB" w:rsidRPr="008D2D29" w:rsidRDefault="008C6A81" w:rsidP="008D2D29">
      <w:pPr>
        <w:pStyle w:val="a4"/>
        <w:numPr>
          <w:ilvl w:val="0"/>
          <w:numId w:val="1"/>
        </w:num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D2D29">
        <w:rPr>
          <w:rFonts w:ascii="Times New Roman" w:hAnsi="Times New Roman" w:cs="Times New Roman"/>
          <w:sz w:val="28"/>
          <w:szCs w:val="28"/>
        </w:rPr>
        <w:t>Некрасова, Е.  Играем с песком, водой и глиной  / Е. Некрасова // Дошкольное воспитание. - 2006. - №6. - С. 41 - 43.</w:t>
      </w:r>
    </w:p>
    <w:p w:rsidR="008E74B2" w:rsidRDefault="008E74B2" w:rsidP="008D2D29">
      <w:pPr>
        <w:spacing w:line="360" w:lineRule="auto"/>
        <w:ind w:left="-142"/>
        <w:jc w:val="both"/>
      </w:pPr>
    </w:p>
    <w:p w:rsidR="008C6A81" w:rsidRDefault="008C6A81" w:rsidP="008D2D29">
      <w:pPr>
        <w:spacing w:line="360" w:lineRule="auto"/>
        <w:ind w:left="-142"/>
        <w:jc w:val="both"/>
      </w:pPr>
    </w:p>
    <w:sectPr w:rsidR="008C6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D2175"/>
    <w:multiLevelType w:val="hybridMultilevel"/>
    <w:tmpl w:val="2F88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4B"/>
    <w:rsid w:val="002C2D72"/>
    <w:rsid w:val="002D00AB"/>
    <w:rsid w:val="00785897"/>
    <w:rsid w:val="008C6A81"/>
    <w:rsid w:val="008D2D29"/>
    <w:rsid w:val="008E74B2"/>
    <w:rsid w:val="00A85DCD"/>
    <w:rsid w:val="00AD1F4C"/>
    <w:rsid w:val="00C36E4B"/>
    <w:rsid w:val="00D82CF7"/>
    <w:rsid w:val="00ED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A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6A8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D2D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A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6A8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D2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8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alceva8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2020-01-30T10:45:00Z</dcterms:created>
  <dcterms:modified xsi:type="dcterms:W3CDTF">2022-02-25T09:47:00Z</dcterms:modified>
</cp:coreProperties>
</file>